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19" w:rsidRPr="001E0A19" w:rsidRDefault="001E0A19" w:rsidP="001E0A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</w:t>
      </w:r>
      <w:r w:rsidRPr="001E0A19">
        <w:rPr>
          <w:rFonts w:ascii="Times New Roman" w:hAnsi="Times New Roman"/>
          <w:b/>
        </w:rPr>
        <w:t>ОБГРУНТУВАННЯ МЕДИЧНІ ВИРОБИ</w:t>
      </w:r>
    </w:p>
    <w:p w:rsidR="0033022E" w:rsidRPr="001E0A19" w:rsidRDefault="001E0A19" w:rsidP="001E0A19">
      <w:pPr>
        <w:spacing w:after="0" w:line="240" w:lineRule="auto"/>
        <w:rPr>
          <w:rFonts w:ascii="Times New Roman" w:hAnsi="Times New Roman"/>
        </w:rPr>
      </w:pPr>
      <w:r w:rsidRPr="001E0A19">
        <w:rPr>
          <w:rFonts w:ascii="Times New Roman" w:hAnsi="Times New Roman"/>
        </w:rPr>
        <w:t>Умови оплати: Оплата здійснюється за фактично отриманий товар. Розрахунки проводяться у безготівковій формі шляхом перерахунку коштів на рахунок Постачальника протягом 30 календарних днів з дня отримання товару.</w:t>
      </w:r>
    </w:p>
    <w:p w:rsidR="001E0A19" w:rsidRPr="001E0A19" w:rsidRDefault="001E0A19" w:rsidP="001E0A19">
      <w:pPr>
        <w:spacing w:after="0" w:line="240" w:lineRule="auto"/>
        <w:jc w:val="both"/>
        <w:rPr>
          <w:rFonts w:ascii="Times New Roman" w:hAnsi="Times New Roman"/>
        </w:rPr>
      </w:pPr>
      <w:r w:rsidRPr="001E0A19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1E0A19" w:rsidRPr="001E0A19" w:rsidRDefault="001E0A19" w:rsidP="001E0A19">
      <w:pPr>
        <w:spacing w:after="0" w:line="240" w:lineRule="auto"/>
        <w:jc w:val="both"/>
        <w:rPr>
          <w:rFonts w:ascii="Times New Roman" w:hAnsi="Times New Roman"/>
        </w:rPr>
      </w:pPr>
      <w:r w:rsidRPr="001E0A19">
        <w:rPr>
          <w:rFonts w:ascii="Times New Roman" w:hAnsi="Times New Roman"/>
        </w:rPr>
        <w:t xml:space="preserve">  21032, Вінницька обл.,  м. Вінниця, вул. Київська, 68, КНП «ВМКЛ ШМД».</w:t>
      </w:r>
    </w:p>
    <w:p w:rsidR="001E0A19" w:rsidRPr="001E0A19" w:rsidRDefault="001E0A19" w:rsidP="001E0A19">
      <w:pPr>
        <w:spacing w:after="0" w:line="240" w:lineRule="auto"/>
        <w:rPr>
          <w:rFonts w:ascii="Times New Roman" w:hAnsi="Times New Roman"/>
        </w:rPr>
      </w:pPr>
      <w:r w:rsidRPr="001E0A19">
        <w:rPr>
          <w:rFonts w:ascii="Times New Roman" w:hAnsi="Times New Roman"/>
        </w:rPr>
        <w:t>Строк поставки товарів, виконання робіт чи</w:t>
      </w:r>
      <w:bookmarkStart w:id="0" w:name="_GoBack"/>
      <w:bookmarkEnd w:id="0"/>
      <w:r w:rsidRPr="001E0A19">
        <w:rPr>
          <w:rFonts w:ascii="Times New Roman" w:hAnsi="Times New Roman"/>
        </w:rPr>
        <w:t xml:space="preserve"> надання послуг: </w:t>
      </w:r>
      <w:r w:rsidRPr="001E0A19">
        <w:rPr>
          <w:rFonts w:ascii="Times New Roman" w:hAnsi="Times New Roman"/>
          <w:b/>
        </w:rPr>
        <w:t xml:space="preserve">до 25.12.2021 </w:t>
      </w:r>
      <w:r w:rsidRPr="001E0A19">
        <w:rPr>
          <w:rFonts w:ascii="Times New Roman" w:hAnsi="Times New Roman"/>
        </w:rPr>
        <w:t>р.</w:t>
      </w:r>
    </w:p>
    <w:p w:rsidR="001E0A19" w:rsidRPr="001E0A19" w:rsidRDefault="001E0A19" w:rsidP="001E0A19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E0A19">
        <w:rPr>
          <w:rStyle w:val="rvts0"/>
          <w:rFonts w:ascii="Times New Roman" w:hAnsi="Times New Roman"/>
        </w:rPr>
        <w:t>Очікувана вартість предмета закупівлі:</w:t>
      </w:r>
      <w:r w:rsidRPr="001E0A19">
        <w:rPr>
          <w:rStyle w:val="rvts0"/>
          <w:rFonts w:ascii="Times New Roman" w:hAnsi="Times New Roman"/>
        </w:rPr>
        <w:tab/>
      </w:r>
    </w:p>
    <w:p w:rsidR="001E0A19" w:rsidRPr="00D35C1E" w:rsidRDefault="001E0A19" w:rsidP="001E0A19">
      <w:pPr>
        <w:spacing w:after="0" w:line="240" w:lineRule="auto"/>
        <w:jc w:val="both"/>
        <w:rPr>
          <w:rFonts w:ascii="Times New Roman" w:hAnsi="Times New Roman"/>
          <w:b/>
        </w:rPr>
      </w:pPr>
      <w:r w:rsidRPr="001E0A19">
        <w:rPr>
          <w:rFonts w:ascii="Times New Roman" w:hAnsi="Times New Roman"/>
          <w:b/>
        </w:rPr>
        <w:t>513 825,00 грн. ( П’ятсот тринадцять тисяч вісімсот двадцять п’ять  грн. 00 коп. з ПДВ</w:t>
      </w:r>
      <w:r w:rsidRPr="00E33F69">
        <w:rPr>
          <w:rFonts w:ascii="Times New Roman" w:hAnsi="Times New Roman"/>
          <w:b/>
        </w:rPr>
        <w:t>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2268"/>
        <w:gridCol w:w="1418"/>
        <w:gridCol w:w="567"/>
        <w:gridCol w:w="850"/>
      </w:tblGrid>
      <w:tr w:rsidR="001E0A19" w:rsidRPr="00E23694" w:rsidTr="004F0308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 з/п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Код НК 024:2019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Відповідний </w:t>
            </w: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виміру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1E0A19" w:rsidRPr="00E23694" w:rsidTr="004F0308">
        <w:trPr>
          <w:trHeight w:val="12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Шприц з двома голками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Шприц ін’єкційний одноразового застосування з двома голками 2 мл.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НК 024:2019  60643 Шприц для вакцинації з механізмом запобігання повторного </w:t>
            </w:r>
            <w:proofErr w:type="spellStart"/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викорштистання</w:t>
            </w:r>
            <w:proofErr w:type="spellEnd"/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/голка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 2015 33141310-6 Шприци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1E0A19" w:rsidRPr="00E23694" w:rsidTr="004F0308">
        <w:trPr>
          <w:trHeight w:val="8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 одноразова стерильна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8912C8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91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Голка одноразова стерильна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>18 G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(1,2 х 40 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 30889 -Голки, ін'єкції, одноразові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33141320-9 Медичні голки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1E0A19" w:rsidRPr="00E23694" w:rsidTr="004F0308">
        <w:trPr>
          <w:trHeight w:val="288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Спиномозкова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голка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Стерильний металевий інструмент для введення </w:t>
            </w: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анестетиків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або анальгетиків </w:t>
            </w: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інтратекально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(в простір під павутинною оболонкою головного і спинного мозку), взяття зразка спинномозкової рідини (СМР) і / або введення </w:t>
            </w: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інтратекального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катетера  Одноразового застосування.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Чорна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 22 G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, помаранчева</w:t>
            </w:r>
            <w:r w:rsidRPr="008912C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>25 G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, жовта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 G20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  35212 Голка спінальна, одноразового застосування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33141320-9 Медичні голки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1E0A19" w:rsidRPr="00E23694" w:rsidTr="004F0308">
        <w:trPr>
          <w:trHeight w:val="10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 еластичний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8912C8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912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Еластичний бинт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8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см х 3 м,  </w:t>
            </w:r>
            <w:r w:rsidRPr="008912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середня розтяжність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 59014 Бинт еластичний, з латексу гевеї, нестерильний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33141113-4 Бинти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1E0A19" w:rsidRPr="00E23694" w:rsidTr="004F0308">
        <w:trPr>
          <w:trHeight w:val="11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Лейкопластир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</w:t>
            </w:r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ластир хірургічний, пористий, </w:t>
            </w:r>
            <w:proofErr w:type="spellStart"/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гіпоалергенний</w:t>
            </w:r>
            <w:proofErr w:type="spellEnd"/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                  Ширина -2,5 см</w:t>
            </w:r>
            <w:r w:rsidRPr="00E2369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                                  </w:t>
            </w:r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Довжина-</w:t>
            </w:r>
            <w:r w:rsidRPr="00E2369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E2369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не менше 9,1 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 58986 Лейкопластир хірургічний, універсальний, нестерильний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33141112-8 Пластирі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1E0A19" w:rsidRPr="00E23694" w:rsidTr="004F0308">
        <w:trPr>
          <w:trHeight w:val="13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Спиртові серветки №100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Серветки просочені </w:t>
            </w: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ізопропіловим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спиртовим розчином для ін'єкцій, одноразового застосування . Особливості: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Нетканий матеріал 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поліестер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/</w:t>
            </w: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віскоза</w:t>
            </w:r>
            <w:r w:rsidRPr="00E23694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63AE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uk-UA"/>
              </w:rPr>
              <w:t>розм</w:t>
            </w:r>
            <w:r w:rsidRPr="00863A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ір</w:t>
            </w:r>
            <w:proofErr w:type="spellEnd"/>
            <w:r w:rsidRPr="00863A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6 х 3 см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 17988-Антисептична серветка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33141118-0 Медичні серветки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3F60E3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F60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10 000</w:t>
            </w:r>
          </w:p>
        </w:tc>
      </w:tr>
      <w:tr w:rsidR="001E0A19" w:rsidRPr="00E23694" w:rsidTr="004F0308">
        <w:trPr>
          <w:trHeight w:val="1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Ємкiсть</w:t>
            </w:r>
            <w:proofErr w:type="spellEnd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(контейнер) для забору  </w:t>
            </w: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сечi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863AE9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63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Стерильна скляна або пластикова ємність, призначена для використання в цілях збору, зберігання і / або транспортування зразка сечі для посіву, аналізу та / або інших досліджень. Для одноразового використання. </w:t>
            </w:r>
          </w:p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63A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Об’єм 120 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НК 024:2019: 58158  Контейнер вакуумний для збору зразків сечі ІВД, без добавок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ДК 021:2015 33141620-2 Медичні комплекти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15 000</w:t>
            </w:r>
          </w:p>
        </w:tc>
      </w:tr>
      <w:tr w:rsidR="001E0A19" w:rsidRPr="00E23694" w:rsidTr="004F030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19" w:rsidRPr="00E23694" w:rsidRDefault="001E0A19" w:rsidP="004F0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lang w:eastAsia="uk-UA"/>
              </w:rPr>
              <w:t>31 300</w:t>
            </w:r>
          </w:p>
        </w:tc>
      </w:tr>
    </w:tbl>
    <w:p w:rsidR="001E0A19" w:rsidRDefault="001E0A19"/>
    <w:sectPr w:rsidR="001E0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3"/>
    <w:rsid w:val="001E0A19"/>
    <w:rsid w:val="0033022E"/>
    <w:rsid w:val="00E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3ACE-4CD7-4536-AEAF-E01D23B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E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2021-01-28T13:29:00Z</dcterms:created>
  <dcterms:modified xsi:type="dcterms:W3CDTF">2021-01-28T13:33:00Z</dcterms:modified>
</cp:coreProperties>
</file>